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42" w:rsidRDefault="007C7A4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C7A42" w:rsidRDefault="007C7A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A42" w:rsidRDefault="007C7A42">
      <w:pPr>
        <w:rPr>
          <w:rFonts w:ascii="Times New Roman" w:eastAsia="Times New Roman" w:hAnsi="Times New Roman" w:cs="Times New Roman"/>
          <w:sz w:val="20"/>
          <w:szCs w:val="20"/>
        </w:rPr>
        <w:sectPr w:rsidR="007C7A42">
          <w:headerReference w:type="default" r:id="rId7"/>
          <w:footerReference w:type="default" r:id="rId8"/>
          <w:type w:val="continuous"/>
          <w:pgSz w:w="11910" w:h="16840"/>
          <w:pgMar w:top="820" w:right="940" w:bottom="620" w:left="1400" w:header="465" w:footer="432" w:gutter="0"/>
          <w:pgNumType w:start="1"/>
          <w:cols w:space="720"/>
        </w:sectPr>
      </w:pPr>
    </w:p>
    <w:p w:rsidR="007C7A42" w:rsidRDefault="007C7A4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C7A42" w:rsidRDefault="00F82186">
      <w:pPr>
        <w:pStyle w:val="Textkrper"/>
        <w:spacing w:line="264" w:lineRule="auto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78.65pt;margin-top:-6.25pt;width:74.1pt;height:39.6pt;z-index:251657216;mso-position-horizontal-relative:page">
            <v:imagedata r:id="rId9" o:title=""/>
            <w10:wrap anchorx="page"/>
          </v:shape>
        </w:pict>
      </w:r>
      <w:r>
        <w:rPr>
          <w:spacing w:val="-1"/>
          <w:w w:val="105"/>
        </w:rPr>
        <w:t>U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VERS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ANTO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RU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Z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MONTOYA</w:t>
      </w:r>
      <w:r>
        <w:rPr>
          <w:rFonts w:ascii="Times New Roman"/>
          <w:spacing w:val="25"/>
          <w:w w:val="103"/>
        </w:rPr>
        <w:t xml:space="preserve"> </w:t>
      </w:r>
      <w:r>
        <w:t xml:space="preserve">MALLA </w:t>
      </w:r>
      <w:r>
        <w:rPr>
          <w:spacing w:val="5"/>
        </w:rPr>
        <w:t xml:space="preserve"> </w:t>
      </w:r>
      <w:r>
        <w:rPr>
          <w:spacing w:val="-1"/>
        </w:rPr>
        <w:t>CURRICULAR</w:t>
      </w:r>
    </w:p>
    <w:p w:rsidR="007C7A42" w:rsidRDefault="00F82186">
      <w:pPr>
        <w:pStyle w:val="Textkrper"/>
        <w:spacing w:line="207" w:lineRule="exact"/>
        <w:rPr>
          <w:b w:val="0"/>
          <w:bCs w:val="0"/>
        </w:rPr>
      </w:pPr>
      <w:r>
        <w:rPr>
          <w:w w:val="105"/>
        </w:rPr>
        <w:t>ESCUELA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PROFE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ONAL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PERIODI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MO</w:t>
      </w:r>
    </w:p>
    <w:p w:rsidR="007C7A42" w:rsidRDefault="00F82186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7C7A42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7C7A42" w:rsidRDefault="00F82186">
      <w:pPr>
        <w:spacing w:before="138"/>
        <w:ind w:left="172"/>
        <w:rPr>
          <w:rFonts w:ascii="Calibri" w:eastAsia="Calibri" w:hAnsi="Calibri" w:cs="Calibri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4.25pt;margin-top:-112.35pt;width:469.95pt;height:129.8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77"/>
                    <w:gridCol w:w="658"/>
                    <w:gridCol w:w="2328"/>
                    <w:gridCol w:w="1095"/>
                    <w:gridCol w:w="494"/>
                    <w:gridCol w:w="494"/>
                    <w:gridCol w:w="494"/>
                    <w:gridCol w:w="495"/>
                    <w:gridCol w:w="1717"/>
                  </w:tblGrid>
                  <w:tr w:rsidR="007C7A42">
                    <w:trPr>
                      <w:trHeight w:hRule="exact" w:val="223"/>
                    </w:trPr>
                    <w:tc>
                      <w:tcPr>
                        <w:tcW w:w="9352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21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FACULTAD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FILOSOFÍA,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EDUCACIÓN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CIENCIAS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w w:val="105"/>
                            <w:sz w:val="11"/>
                          </w:rPr>
                          <w:t>HUMANAS</w:t>
                        </w:r>
                      </w:p>
                    </w:tc>
                  </w:tr>
                  <w:tr w:rsidR="007C7A42">
                    <w:trPr>
                      <w:trHeight w:hRule="exact" w:val="223"/>
                    </w:trPr>
                    <w:tc>
                      <w:tcPr>
                        <w:tcW w:w="9352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MALLA</w:t>
                        </w:r>
                        <w:r>
                          <w:rPr>
                            <w:rFonts w:ascii="Calibri"/>
                            <w:b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1"/>
                          </w:rPr>
                          <w:t>CURRICULAR:</w:t>
                        </w:r>
                        <w:r>
                          <w:rPr>
                            <w:rFonts w:ascii="Calibri"/>
                            <w:b/>
                            <w:spacing w:val="1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1"/>
                          </w:rPr>
                          <w:t>PERIODISMO</w:t>
                        </w:r>
                      </w:p>
                    </w:tc>
                  </w:tr>
                  <w:tr w:rsidR="007C7A42">
                    <w:trPr>
                      <w:trHeight w:hRule="exact" w:val="211"/>
                    </w:trPr>
                    <w:tc>
                      <w:tcPr>
                        <w:tcW w:w="1577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ind w:left="28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EJE</w:t>
                        </w:r>
                        <w:r>
                          <w:rPr>
                            <w:rFonts w:ascii="Calibri"/>
                            <w:b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FORMATIVO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7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4"/>
                          </w:rPr>
                          <w:t>C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SEMESTRE</w:t>
                        </w:r>
                        <w:r>
                          <w:rPr>
                            <w:rFonts w:ascii="Calibri"/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9"/>
                          <w:ind w:left="292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CÓDIGO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9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TC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7"/>
                          <w:ind w:left="16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CR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7"/>
                          <w:ind w:left="16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4"/>
                          </w:rPr>
                          <w:t>HT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7"/>
                          <w:ind w:left="165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4"/>
                          </w:rPr>
                          <w:t>HP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12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DAAAA"/>
                      </w:tcPr>
                      <w:p w:rsidR="007C7A42" w:rsidRDefault="00F82186">
                        <w:pPr>
                          <w:pStyle w:val="TableParagraph"/>
                          <w:spacing w:before="9"/>
                          <w:ind w:left="51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REQUISITO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20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Pensamiento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crítico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52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4"/>
                          </w:rPr>
                          <w:t>ÉTICA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4"/>
                          </w:rPr>
                          <w:t>CIUDADANÍA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14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20211008101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39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Investigación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5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LENGUA</w:t>
                        </w:r>
                        <w:r>
                          <w:rPr>
                            <w:rFonts w:ascii="Calibri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4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20211008102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45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T/P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399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Investigación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51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4"/>
                          </w:rPr>
                          <w:t>MATEMÁTICA</w:t>
                        </w:r>
                        <w:r>
                          <w:rPr>
                            <w:rFonts w:ascii="Calibri" w:hAnsi="Calibri"/>
                            <w:spacing w:val="-1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4"/>
                          </w:rPr>
                          <w:t>BÁSICA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4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20211008103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45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T/P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22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Diálogo</w:t>
                        </w:r>
                        <w:r>
                          <w:rPr>
                            <w:rFonts w:ascii="Calibri" w:hAnsi="Calibri"/>
                            <w:color w:val="1F1F1E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1F1F1E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saberes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43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LITERATURA</w:t>
                        </w:r>
                        <w:r>
                          <w:rPr>
                            <w:rFonts w:ascii="Calibri"/>
                            <w:spacing w:val="-1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UNIVERSAL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14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20211008201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307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53"/>
                          <w:ind w:left="19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Pensamiento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Crítico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2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line="130" w:lineRule="exact"/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HISTORIA</w:t>
                        </w:r>
                        <w:r>
                          <w:rPr>
                            <w:rFonts w:ascii="Calibri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UNIVERSAL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ANTIGUA</w:t>
                        </w:r>
                        <w:r>
                          <w:rPr>
                            <w:rFonts w:ascii="Calibri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Y</w:t>
                        </w:r>
                      </w:p>
                      <w:p w:rsidR="007C7A42" w:rsidRDefault="00F82186">
                        <w:pPr>
                          <w:pStyle w:val="TableParagraph"/>
                          <w:spacing w:before="21" w:line="139" w:lineRule="exact"/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MEDIEVAL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5"/>
                          <w:ind w:left="14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20211008202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2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2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2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2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65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22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Diálogo</w:t>
                        </w:r>
                        <w:r>
                          <w:rPr>
                            <w:rFonts w:ascii="Calibri" w:hAnsi="Calibri"/>
                            <w:color w:val="1F1F1E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1F1F1E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1F1E"/>
                            <w:spacing w:val="-1"/>
                            <w:w w:val="105"/>
                            <w:sz w:val="14"/>
                          </w:rPr>
                          <w:t>saberes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E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57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HISTORIA</w:t>
                        </w:r>
                        <w:r>
                          <w:rPr>
                            <w:rFonts w:ascii="Calibri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ARTE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4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20211008203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33"/>
                    </w:trPr>
                    <w:tc>
                      <w:tcPr>
                        <w:tcW w:w="15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4"/>
                          <w:ind w:left="20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4"/>
                          </w:rPr>
                          <w:t>Pensamiento</w:t>
                        </w:r>
                        <w:r>
                          <w:rPr>
                            <w:rFonts w:ascii="Calibri" w:hAnsi="Calibri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4"/>
                          </w:rPr>
                          <w:t>crítico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TUTORIA</w:t>
                        </w:r>
                        <w:r>
                          <w:rPr>
                            <w:rFonts w:ascii="Calibri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14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20211008301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3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6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4"/>
                          <w:ind w:left="17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2CC"/>
                      </w:tcPr>
                      <w:p w:rsidR="007C7A42" w:rsidRDefault="00F82186">
                        <w:pPr>
                          <w:pStyle w:val="TableParagraph"/>
                          <w:spacing w:before="26"/>
                          <w:ind w:left="55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spacing w:val="-1"/>
                            <w:w w:val="105"/>
                            <w:sz w:val="14"/>
                          </w:rPr>
                          <w:t>NINGUNO</w:t>
                        </w:r>
                      </w:p>
                    </w:tc>
                  </w:tr>
                  <w:tr w:rsidR="007C7A42">
                    <w:trPr>
                      <w:trHeight w:hRule="exact" w:val="211"/>
                    </w:trPr>
                    <w:tc>
                      <w:tcPr>
                        <w:tcW w:w="6152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C7A42" w:rsidRDefault="007C7A42"/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line="195" w:lineRule="exact"/>
                          <w:ind w:left="16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line="195" w:lineRule="exact"/>
                          <w:ind w:left="16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C7A42" w:rsidRDefault="00F82186">
                        <w:pPr>
                          <w:pStyle w:val="TableParagraph"/>
                          <w:spacing w:line="195" w:lineRule="exact"/>
                          <w:ind w:left="19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C7A42" w:rsidRDefault="007C7A42"/>
                    </w:tc>
                  </w:tr>
                </w:tbl>
                <w:p w:rsidR="007C7A42" w:rsidRDefault="007C7A42"/>
              </w:txbxContent>
            </v:textbox>
            <w10:wrap anchorx="page"/>
          </v:shape>
        </w:pict>
      </w:r>
      <w:r>
        <w:rPr>
          <w:rFonts w:ascii="Calibri"/>
          <w:spacing w:val="-1"/>
          <w:sz w:val="16"/>
        </w:rPr>
        <w:t>total</w:t>
      </w:r>
    </w:p>
    <w:p w:rsidR="007C7A42" w:rsidRDefault="007C7A42">
      <w:pPr>
        <w:rPr>
          <w:rFonts w:ascii="Calibri" w:eastAsia="Calibri" w:hAnsi="Calibri" w:cs="Calibri"/>
          <w:sz w:val="16"/>
          <w:szCs w:val="16"/>
        </w:rPr>
        <w:sectPr w:rsidR="007C7A42">
          <w:type w:val="continuous"/>
          <w:pgSz w:w="11910" w:h="16840"/>
          <w:pgMar w:top="820" w:right="940" w:bottom="620" w:left="1400" w:header="720" w:footer="720" w:gutter="0"/>
          <w:cols w:num="2" w:space="720" w:equalWidth="0">
            <w:col w:w="4924" w:space="693"/>
            <w:col w:w="3953"/>
          </w:cols>
        </w:sectPr>
      </w:pPr>
    </w:p>
    <w:p w:rsidR="007C7A42" w:rsidRDefault="007C7A42">
      <w:pPr>
        <w:spacing w:before="4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67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ndara"/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ndara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2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84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hAnsi="Candara"/>
                <w:b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162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4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2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0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00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5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LITERATURA</w:t>
            </w:r>
            <w:r>
              <w:rPr>
                <w:rFonts w:ascii="Calibri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LATINOAMERICANA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LITERATURA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UNIVERSAL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INTRODUCCIÓN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FILOSOFÍA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9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color w:val="1F1F1E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89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line="157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UNIVERSAL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MODERNA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</w:p>
          <w:p w:rsidR="007C7A42" w:rsidRDefault="00F82186">
            <w:pPr>
              <w:pStyle w:val="TableParagraph"/>
              <w:spacing w:before="21"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CONTEMPORÁNEA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91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UNIVERSAL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I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LÓGICA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ARGUMENTACIÓN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EXPRESIÓN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2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ELECTIVO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(GRUPO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2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3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TEOLOGÍA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6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ANTROPOLOGÍA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20211008109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II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438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86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hAnsi="Candara"/>
                <w:spacing w:val="-1"/>
                <w:w w:val="105"/>
                <w:sz w:val="14"/>
              </w:rPr>
              <w:t>TEORÍA</w:t>
            </w:r>
            <w:r>
              <w:rPr>
                <w:rFonts w:ascii="Candara" w:hAnsi="Candar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ndara" w:hAnsi="Candara"/>
                <w:spacing w:val="-1"/>
                <w:w w:val="105"/>
                <w:sz w:val="14"/>
              </w:rPr>
              <w:t>DE</w:t>
            </w:r>
            <w:r>
              <w:rPr>
                <w:rFonts w:ascii="Candara" w:hAnsi="Candar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ndara" w:hAnsi="Candara"/>
                <w:w w:val="105"/>
                <w:sz w:val="14"/>
              </w:rPr>
              <w:t>LA</w:t>
            </w:r>
            <w:r>
              <w:rPr>
                <w:rFonts w:ascii="Candara" w:hAnsi="Candar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ndara" w:hAnsi="Candara"/>
                <w:spacing w:val="-1"/>
                <w:w w:val="105"/>
                <w:sz w:val="14"/>
              </w:rPr>
              <w:t>COMUNICACIÓN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3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spacing w:val="-1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20"/>
              <w:jc w:val="center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19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2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5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7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ESTADÍSTICA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5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5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MATEMÁTICA</w:t>
            </w:r>
            <w:r>
              <w:rPr>
                <w:rFonts w:ascii="Calibri" w:hAns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BÁSICA</w:t>
            </w:r>
          </w:p>
        </w:tc>
      </w:tr>
      <w:tr w:rsidR="007C7A42">
        <w:trPr>
          <w:trHeight w:hRule="exact" w:val="626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4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7C7A42" w:rsidRDefault="00F82186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color w:val="1F1F1E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7" w:line="269" w:lineRule="auto"/>
              <w:ind w:left="846" w:right="51" w:hanging="7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PERÚ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PREHISPÁNICO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31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VIRREINAL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1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C7A42" w:rsidRDefault="00F8218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31" w:line="269" w:lineRule="auto"/>
              <w:ind w:left="217" w:right="2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UNIVERSAL</w:t>
            </w:r>
            <w:r>
              <w:rPr>
                <w:rFonts w:ascii="Times New Roman" w:hAnsi="Times New Roman"/>
                <w:spacing w:val="28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MODERNA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24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CONTEMPORÁNEA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4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20211008209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55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I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19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2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4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54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9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7C7A42" w:rsidRDefault="00F82186">
            <w:pPr>
              <w:pStyle w:val="TableParagraph"/>
              <w:ind w:left="1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color w:val="1F1F1E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7C7A42" w:rsidRDefault="00F82186">
            <w:pPr>
              <w:pStyle w:val="TableParagraph"/>
              <w:ind w:left="1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PERÚ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REPUBLICANO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20211008110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84" w:line="269" w:lineRule="auto"/>
              <w:ind w:left="25" w:right="20" w:firstLine="2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PERÚ</w:t>
            </w:r>
            <w:r>
              <w:rPr>
                <w:rFonts w:ascii="Times New Roman" w:hAnsi="Times New Roman"/>
                <w:spacing w:val="2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PREHISPÁNICO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VIRREINAL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3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Comunicacional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1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INTRODUCCIÓN</w:t>
            </w:r>
            <w:r>
              <w:rPr>
                <w:rFonts w:ascii="Calibri" w:hAns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AL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PERIODISMO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56" w:firstLine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TEORÍA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</w:p>
          <w:p w:rsidR="007C7A42" w:rsidRDefault="00F82186">
            <w:pPr>
              <w:pStyle w:val="TableParagraph"/>
              <w:spacing w:before="21" w:line="156" w:lineRule="exact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</w:tc>
      </w:tr>
      <w:tr w:rsidR="007C7A42">
        <w:trPr>
          <w:trHeight w:hRule="exact" w:val="338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67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7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47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GLOBALIZACIÓN</w:t>
            </w:r>
            <w:r>
              <w:rPr>
                <w:rFonts w:ascii="Calibri" w:hAns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INDUSTRIAS</w:t>
            </w:r>
          </w:p>
          <w:p w:rsidR="007C7A42" w:rsidRDefault="00F82186">
            <w:pPr>
              <w:pStyle w:val="TableParagraph"/>
              <w:spacing w:before="21" w:line="154" w:lineRule="exact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CULTURALES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7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38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67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7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line="147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METODOLOGIA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DEL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TRABAJO</w:t>
            </w:r>
          </w:p>
          <w:p w:rsidR="007C7A42" w:rsidRDefault="00F82186">
            <w:pPr>
              <w:pStyle w:val="TableParagraph"/>
              <w:spacing w:before="21" w:line="154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INTELECTUAL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9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20211008111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9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7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9"/>
              <w:ind w:left="3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ANTROPOLOGÍA</w:t>
            </w:r>
          </w:p>
        </w:tc>
      </w:tr>
      <w:tr w:rsidR="007C7A42">
        <w:trPr>
          <w:trHeight w:hRule="exact" w:val="212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3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Comunicacional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LENGUAJES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MULTIMEDIOS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LECTURAS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EN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PERIODISMO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ELECTIVO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(Grupo</w:t>
            </w:r>
            <w:r>
              <w:rPr>
                <w:rFonts w:asci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G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IV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2CC"/>
          </w:tcPr>
          <w:p w:rsidR="007C7A42" w:rsidRDefault="00F82186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I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II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6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2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5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42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PÚBLICOS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AUDIENCIAS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INTRODUCCIÓN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AL</w:t>
            </w:r>
          </w:p>
          <w:p w:rsidR="007C7A42" w:rsidRDefault="00F82186">
            <w:pPr>
              <w:pStyle w:val="TableParagraph"/>
              <w:spacing w:before="21" w:line="156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PERIODISMO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TECNOLOGÍAS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INFORMACIÓN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4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ESTUDIOS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CULTURALES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164" w:firstLine="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METODOLOGÍA</w:t>
            </w:r>
            <w:r>
              <w:rPr>
                <w:rFonts w:ascii="Calibri" w:hAns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</w:p>
          <w:p w:rsidR="007C7A42" w:rsidRDefault="00F82186">
            <w:pPr>
              <w:pStyle w:val="TableParagraph"/>
              <w:spacing w:before="21" w:line="156" w:lineRule="exact"/>
              <w:ind w:left="1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TRABAJO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INTELECTUAL</w:t>
            </w:r>
          </w:p>
        </w:tc>
      </w:tr>
      <w:tr w:rsidR="007C7A42">
        <w:trPr>
          <w:trHeight w:hRule="exact" w:val="54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9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7C7A42" w:rsidRDefault="00F82186">
            <w:pPr>
              <w:pStyle w:val="TableParagraph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2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7C7A42" w:rsidRDefault="00F82186">
            <w:pPr>
              <w:pStyle w:val="TableParagraph"/>
              <w:ind w:left="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POLÍTICO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MODERNO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1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UNIVERSAL</w:t>
            </w:r>
          </w:p>
          <w:p w:rsidR="007C7A42" w:rsidRDefault="00F82186">
            <w:pPr>
              <w:pStyle w:val="TableParagraph"/>
              <w:spacing w:before="2" w:line="190" w:lineRule="atLeast"/>
              <w:ind w:left="289" w:right="284" w:firstLin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MODERNA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spacing w:val="24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CONTEMPORÁNEA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REDACCIÓN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EXPRESIÓN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0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PERIODISMO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DESARROLLO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20211008219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6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OPINIÓN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PÚBLICA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</w:tbl>
    <w:p w:rsidR="007C7A42" w:rsidRDefault="007C7A42">
      <w:pPr>
        <w:rPr>
          <w:rFonts w:ascii="Calibri" w:eastAsia="Calibri" w:hAnsi="Calibri" w:cs="Calibri"/>
          <w:sz w:val="14"/>
          <w:szCs w:val="14"/>
        </w:rPr>
        <w:sectPr w:rsidR="007C7A42">
          <w:type w:val="continuous"/>
          <w:pgSz w:w="11910" w:h="16840"/>
          <w:pgMar w:top="820" w:right="940" w:bottom="620" w:left="1400" w:header="720" w:footer="720" w:gutter="0"/>
          <w:cols w:space="720"/>
        </w:sectPr>
      </w:pPr>
    </w:p>
    <w:p w:rsidR="007C7A42" w:rsidRDefault="007C7A4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V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II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III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18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6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4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DIGITAL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TECNOLOGÍAS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</w:p>
          <w:p w:rsidR="007C7A42" w:rsidRDefault="00F82186">
            <w:pPr>
              <w:pStyle w:val="TableParagraph"/>
              <w:spacing w:before="21" w:line="156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INFORMACIÓN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57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POLÍTICO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PERUANO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</w:p>
          <w:p w:rsidR="007C7A42" w:rsidRDefault="00F82186">
            <w:pPr>
              <w:pStyle w:val="TableParagraph"/>
              <w:spacing w:before="21" w:line="166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LATINOAMERICANO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PERÚ</w:t>
            </w:r>
          </w:p>
          <w:p w:rsidR="007C7A42" w:rsidRDefault="00F82186">
            <w:pPr>
              <w:pStyle w:val="TableParagraph"/>
              <w:spacing w:before="21" w:line="156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REPUBLICANO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3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REPORTERÍA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REDACCIÓN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REDACCIÓN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2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3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ENTREVISTA</w:t>
            </w:r>
            <w:r>
              <w:rPr>
                <w:rFonts w:ascii="Calibri" w:hAns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REDACCIÓN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color w:val="1F1F1E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57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CRISIS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CAMBIO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EN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LAS</w:t>
            </w:r>
            <w:r>
              <w:rPr>
                <w:rFonts w:asci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RELACIONES</w:t>
            </w:r>
          </w:p>
          <w:p w:rsidR="007C7A42" w:rsidRDefault="00F82186">
            <w:pPr>
              <w:pStyle w:val="TableParagraph"/>
              <w:spacing w:before="21" w:line="166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INTERNACIONALES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POLÍTICO</w:t>
            </w:r>
          </w:p>
          <w:p w:rsidR="007C7A42" w:rsidRDefault="00F82186">
            <w:pPr>
              <w:pStyle w:val="TableParagraph"/>
              <w:spacing w:before="21" w:line="156" w:lineRule="exact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MODERNO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ELECTIVO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(GRUPO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VI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III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IV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95" w:lineRule="exact"/>
              <w:ind w:left="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95" w:lineRule="exact"/>
              <w:ind w:left="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95" w:lineRule="exact"/>
              <w:ind w:lef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7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1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1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1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2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3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CRÓNICAS</w:t>
            </w:r>
            <w:r>
              <w:rPr>
                <w:rFonts w:ascii="Calibri" w:hAns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ENTREVISTA</w:t>
            </w:r>
            <w:r>
              <w:rPr>
                <w:rFonts w:ascii="Calibri" w:hAns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212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PERIODISMO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DIGITAL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  <w:r>
              <w:rPr>
                <w:rFonts w:ascii="Calibri" w:hAns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DIGITAL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7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ÉTICA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 w:line="269" w:lineRule="auto"/>
              <w:ind w:left="966" w:right="191" w:hanging="7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PROGRAMAS</w:t>
            </w:r>
            <w:r>
              <w:rPr>
                <w:rFonts w:ascii="Calibri" w:hAns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PERIODÍSTICOS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Times New Roman" w:hAnsi="Times New Roman"/>
                <w:spacing w:val="2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RADIO</w:t>
            </w:r>
          </w:p>
        </w:tc>
        <w:tc>
          <w:tcPr>
            <w:tcW w:w="10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20211008229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PÚBLICOS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AUDIENCIAS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6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23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0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LENGUAJES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MULTIMEDIOS</w:t>
            </w:r>
          </w:p>
        </w:tc>
      </w:tr>
      <w:tr w:rsidR="007C7A42">
        <w:trPr>
          <w:trHeight w:hRule="exact" w:val="422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4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3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FOTOGRAFÍA</w:t>
            </w:r>
            <w:r>
              <w:rPr>
                <w:rFonts w:ascii="Calibri" w:hAns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LENGUAJES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MULTIMEDIOS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ELECTIVO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(GRUPO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7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VII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20211008307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  <w:p w:rsidR="007C7A42" w:rsidRDefault="00F82186">
            <w:pPr>
              <w:pStyle w:val="TableParagraph"/>
              <w:spacing w:before="40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IV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V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17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8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 w:line="269" w:lineRule="auto"/>
              <w:ind w:left="968" w:right="191" w:hanging="7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PROGRAMAS</w:t>
            </w:r>
            <w:r>
              <w:rPr>
                <w:rFonts w:ascii="Calibri" w:hAns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PERIODÍSTICOS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Times New Roman" w:hAnsi="Times New Roman"/>
                <w:spacing w:val="2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VIDEO</w:t>
            </w:r>
          </w:p>
        </w:tc>
        <w:tc>
          <w:tcPr>
            <w:tcW w:w="10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20211008231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LENGUAJES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MULTIMEDIOS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6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23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0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PÚBLICOS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AUDIENCIAS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  <w:r>
              <w:rPr>
                <w:rFonts w:ascii="Calibri" w:hAnsi="Calibri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INSTITUCIONAL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PÚBLICOS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AUDIENCIAS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METODOLOGÍA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ESTUDIOS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CULTURALES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57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TÉCNICAS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  <w:p w:rsidR="007C7A42" w:rsidRDefault="00F82186">
            <w:pPr>
              <w:pStyle w:val="TableParagraph"/>
              <w:spacing w:before="21" w:line="166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6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ÉTICA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</w:tc>
      </w:tr>
      <w:tr w:rsidR="007C7A42">
        <w:trPr>
          <w:trHeight w:hRule="exact" w:val="413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5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 w:line="269" w:lineRule="auto"/>
              <w:ind w:left="719" w:right="334" w:hanging="3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NARRATIVA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TRANSMEDIA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Times New Roman"/>
                <w:spacing w:val="30"/>
                <w:w w:val="104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STORYTELLING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7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5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7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PERIODISMO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DIGITAL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1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LEGISLACIÓN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color w:val="1F1F1E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color w:val="1F1F1E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1F1F1E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ELECTIVO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(GRUPO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E)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5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crítico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VIII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20211008308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TUTORÍA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V</w:t>
            </w:r>
            <w:r>
              <w:rPr>
                <w:rFonts w:ascii="Calibri" w:hAnsi="Calibri"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TUTORIA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VI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18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5"/>
              <w:ind w:left="2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9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540"/>
        </w:trPr>
        <w:tc>
          <w:tcPr>
            <w:tcW w:w="15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PERIODISMO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10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20211008237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7C7A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7A42" w:rsidRDefault="00F8218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1" w:lineRule="exact"/>
              <w:ind w:left="380" w:firstLine="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TÉCNICAS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</w:p>
          <w:p w:rsidR="007C7A42" w:rsidRDefault="00F82186">
            <w:pPr>
              <w:pStyle w:val="TableParagraph"/>
              <w:spacing w:before="2" w:line="190" w:lineRule="atLeast"/>
              <w:ind w:left="438" w:right="375" w:hanging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  <w:r>
              <w:rPr>
                <w:rFonts w:ascii="Times New Roman" w:hAnsi="Times New Roman"/>
                <w:spacing w:val="26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6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23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0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4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/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56" w:firstLine="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LEGISLACIÓN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</w:p>
          <w:p w:rsidR="007C7A42" w:rsidRDefault="00F82186">
            <w:pPr>
              <w:pStyle w:val="TableParagraph"/>
              <w:spacing w:before="21" w:line="156" w:lineRule="exact"/>
              <w:ind w:left="3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SEMINARIO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I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(**)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METODOLOGÍA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</w:p>
          <w:p w:rsidR="007C7A42" w:rsidRDefault="00F82186">
            <w:pPr>
              <w:pStyle w:val="TableParagraph"/>
              <w:spacing w:before="21" w:line="156" w:lineRule="exact"/>
              <w:ind w:lef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</w:tr>
      <w:tr w:rsidR="007C7A42">
        <w:trPr>
          <w:trHeight w:hRule="exact" w:val="54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C7A42" w:rsidRDefault="00F82186">
            <w:pPr>
              <w:pStyle w:val="TableParagraph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 w:line="269" w:lineRule="auto"/>
              <w:ind w:left="913" w:right="250" w:hanging="6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OBSERVATORIO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ANÁLISIS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spacing w:val="29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MEDIOS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20211008239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C7A42" w:rsidRDefault="00F82186">
            <w:pPr>
              <w:pStyle w:val="TableParagraph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1" w:lineRule="exact"/>
              <w:ind w:left="380" w:firstLine="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TÉCNICAS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</w:p>
          <w:p w:rsidR="007C7A42" w:rsidRDefault="00F82186">
            <w:pPr>
              <w:pStyle w:val="TableParagraph"/>
              <w:spacing w:before="1" w:line="192" w:lineRule="exact"/>
              <w:ind w:left="438" w:right="375" w:hanging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  <w:r>
              <w:rPr>
                <w:rFonts w:ascii="Times New Roman" w:hAnsi="Times New Roman"/>
                <w:spacing w:val="26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PERIODÍSTICA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Digital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2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ESTRATEGIAS</w:t>
            </w:r>
            <w:r>
              <w:rPr>
                <w:rFonts w:asci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</w:t>
            </w:r>
            <w:r>
              <w:rPr>
                <w:rFonts w:asci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SOCIAL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MEDIA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20211008240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NARRATIVA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TRANSMEDIA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</w:p>
          <w:p w:rsidR="007C7A42" w:rsidRDefault="00F82186">
            <w:pPr>
              <w:pStyle w:val="TableParagraph"/>
              <w:spacing w:before="21" w:line="156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STORYTELLING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9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A42" w:rsidRDefault="007C7A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A42" w:rsidRDefault="007C7A4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577"/>
        <w:gridCol w:w="658"/>
        <w:gridCol w:w="2328"/>
        <w:gridCol w:w="1095"/>
        <w:gridCol w:w="494"/>
        <w:gridCol w:w="494"/>
        <w:gridCol w:w="494"/>
        <w:gridCol w:w="495"/>
        <w:gridCol w:w="1716"/>
      </w:tblGrid>
      <w:tr w:rsidR="007C7A42">
        <w:trPr>
          <w:trHeight w:hRule="exact" w:val="211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2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EJE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FORMATIVO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7"/>
              <w:ind w:left="7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SEMESTRE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10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2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CÓDIGO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TC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CR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HT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4"/>
              <w:ind w:left="1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HP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DAAAA"/>
          </w:tcPr>
          <w:p w:rsidR="007C7A42" w:rsidRDefault="00F82186">
            <w:pPr>
              <w:pStyle w:val="TableParagraph"/>
              <w:spacing w:before="17"/>
              <w:ind w:left="5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REQUISITO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57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DIAGNÓSTICO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ESTRATEGIAS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</w:p>
          <w:p w:rsidR="007C7A42" w:rsidRDefault="00F82186">
            <w:pPr>
              <w:pStyle w:val="TableParagraph"/>
              <w:spacing w:before="21"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  <w:r>
              <w:rPr>
                <w:rFonts w:ascii="Calibri" w:hAns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(*)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20211008241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92" w:hanging="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COMUNICACIÓN</w:t>
            </w:r>
          </w:p>
          <w:p w:rsidR="007C7A42" w:rsidRDefault="00F82186">
            <w:pPr>
              <w:pStyle w:val="TableParagraph"/>
              <w:spacing w:before="21" w:line="156" w:lineRule="exact"/>
              <w:ind w:left="3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INSTITUCIONAL</w:t>
            </w:r>
          </w:p>
        </w:tc>
      </w:tr>
      <w:tr w:rsidR="007C7A42">
        <w:trPr>
          <w:trHeight w:hRule="exact" w:val="360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9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1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SEMINARIO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20211008242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1"/>
              <w:ind w:left="1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T/P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9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66" w:lineRule="exact"/>
              <w:ind w:left="346" w:firstLine="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SEMINARIO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</w:t>
            </w:r>
          </w:p>
          <w:p w:rsidR="007C7A42" w:rsidRDefault="00F82186">
            <w:pPr>
              <w:pStyle w:val="TableParagraph"/>
              <w:spacing w:before="21" w:line="156" w:lineRule="exact"/>
              <w:ind w:left="3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INVESTIGACIÓN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I</w:t>
            </w:r>
          </w:p>
        </w:tc>
      </w:tr>
      <w:tr w:rsidR="007C7A42">
        <w:trPr>
          <w:trHeight w:hRule="exact" w:val="286"/>
        </w:trPr>
        <w:tc>
          <w:tcPr>
            <w:tcW w:w="1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41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Profesional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0"/>
              <w:ind w:left="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E</w:t>
            </w:r>
          </w:p>
        </w:tc>
        <w:tc>
          <w:tcPr>
            <w:tcW w:w="2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line="121" w:lineRule="exact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INNOVACIÓN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EMPRESAS</w:t>
            </w:r>
          </w:p>
          <w:p w:rsidR="007C7A42" w:rsidRDefault="00F82186">
            <w:pPr>
              <w:pStyle w:val="TableParagraph"/>
              <w:spacing w:before="21" w:line="128" w:lineRule="exact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PERIODÍSTICAS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3"/>
              <w:ind w:left="1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20211008243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3"/>
              <w:ind w:left="1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1"/>
                <w:w w:val="105"/>
                <w:sz w:val="14"/>
              </w:rPr>
              <w:t>PPP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0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0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0"/>
              <w:ind w:right="1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53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11"/>
        </w:trPr>
        <w:tc>
          <w:tcPr>
            <w:tcW w:w="5658" w:type="dxa"/>
            <w:gridSpan w:val="4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7C7A42" w:rsidRDefault="007C7A42"/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7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Total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13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9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8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7C7A42" w:rsidRDefault="007C7A42"/>
        </w:tc>
      </w:tr>
    </w:tbl>
    <w:p w:rsidR="007C7A42" w:rsidRDefault="007C7A42">
      <w:pPr>
        <w:sectPr w:rsidR="007C7A42">
          <w:pgSz w:w="11910" w:h="16840"/>
          <w:pgMar w:top="820" w:right="940" w:bottom="620" w:left="1400" w:header="465" w:footer="432" w:gutter="0"/>
          <w:cols w:space="720"/>
        </w:sectPr>
      </w:pPr>
    </w:p>
    <w:p w:rsidR="007C7A42" w:rsidRDefault="007C7A42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235"/>
        <w:gridCol w:w="1716"/>
      </w:tblGrid>
      <w:tr w:rsidR="007C7A42">
        <w:trPr>
          <w:trHeight w:hRule="exact" w:val="211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19"/>
              <w:ind w:left="69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213</w:t>
            </w:r>
          </w:p>
        </w:tc>
      </w:tr>
      <w:tr w:rsidR="007C7A42">
        <w:trPr>
          <w:trHeight w:hRule="exact" w:val="286"/>
        </w:trPr>
        <w:tc>
          <w:tcPr>
            <w:tcW w:w="22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6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GENERALES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45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43</w:t>
            </w:r>
          </w:p>
        </w:tc>
      </w:tr>
      <w:tr w:rsidR="007C7A42">
        <w:trPr>
          <w:trHeight w:hRule="exact" w:val="286"/>
        </w:trPr>
        <w:tc>
          <w:tcPr>
            <w:tcW w:w="22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line="120" w:lineRule="exact"/>
              <w:ind w:right="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CRÉDITOS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</w:p>
          <w:p w:rsidR="007C7A42" w:rsidRDefault="00F82186">
            <w:pPr>
              <w:pStyle w:val="TableParagraph"/>
              <w:spacing w:before="24" w:line="125" w:lineRule="exact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ESPECÍFICOS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46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170</w:t>
            </w:r>
          </w:p>
        </w:tc>
      </w:tr>
      <w:tr w:rsidR="007C7A42">
        <w:trPr>
          <w:trHeight w:hRule="exact" w:val="211"/>
        </w:trPr>
        <w:tc>
          <w:tcPr>
            <w:tcW w:w="22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24"/>
              <w:ind w:left="41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67</w:t>
            </w:r>
          </w:p>
        </w:tc>
      </w:tr>
      <w:tr w:rsidR="007C7A42">
        <w:trPr>
          <w:trHeight w:hRule="exact" w:val="211"/>
        </w:trPr>
        <w:tc>
          <w:tcPr>
            <w:tcW w:w="22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24"/>
              <w:ind w:left="2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GENERALES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7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</w:t>
            </w:r>
          </w:p>
        </w:tc>
      </w:tr>
      <w:tr w:rsidR="007C7A42">
        <w:trPr>
          <w:trHeight w:hRule="exact" w:val="223"/>
        </w:trPr>
        <w:tc>
          <w:tcPr>
            <w:tcW w:w="22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28"/>
              <w:ind w:left="26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w w:val="105"/>
                <w:sz w:val="11"/>
              </w:rPr>
              <w:t>NÚMERO</w:t>
            </w:r>
            <w:r>
              <w:rPr>
                <w:rFonts w:ascii="Calibri" w:hAnsi="Calibri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Calibri" w:hAns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 w:hAnsi="Calibri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ESPECÍFICOS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14"/>
              <w:ind w:lef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52</w:t>
            </w:r>
          </w:p>
        </w:tc>
      </w:tr>
    </w:tbl>
    <w:p w:rsidR="007C7A42" w:rsidRDefault="007C7A42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7C7A42" w:rsidRDefault="00F82186">
      <w:pPr>
        <w:spacing w:before="68"/>
        <w:ind w:left="1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 xml:space="preserve">S </w:t>
      </w:r>
      <w:r>
        <w:rPr>
          <w:rFonts w:ascii="Calibri"/>
          <w:b/>
          <w:spacing w:val="-1"/>
          <w:sz w:val="16"/>
        </w:rPr>
        <w:t>DEL PROGRAMA</w:t>
      </w:r>
      <w:r>
        <w:rPr>
          <w:rFonts w:ascii="Calibri"/>
          <w:b/>
          <w:spacing w:val="1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DE</w:t>
      </w:r>
      <w:r>
        <w:rPr>
          <w:rFonts w:ascii="Calibri"/>
          <w:b/>
          <w:spacing w:val="1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 xml:space="preserve">PERIODISMO </w:t>
      </w:r>
      <w:r>
        <w:rPr>
          <w:rFonts w:ascii="Calibri"/>
          <w:b/>
          <w:sz w:val="16"/>
        </w:rPr>
        <w:t xml:space="preserve">- </w:t>
      </w:r>
      <w:r>
        <w:rPr>
          <w:rFonts w:ascii="Calibri"/>
          <w:b/>
          <w:spacing w:val="-1"/>
          <w:sz w:val="16"/>
        </w:rPr>
        <w:t>GRUPO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H</w:t>
      </w: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1577"/>
        <w:gridCol w:w="2374"/>
        <w:gridCol w:w="1707"/>
        <w:gridCol w:w="494"/>
        <w:gridCol w:w="494"/>
        <w:gridCol w:w="494"/>
        <w:gridCol w:w="495"/>
        <w:gridCol w:w="1716"/>
      </w:tblGrid>
      <w:tr w:rsidR="007C7A42">
        <w:trPr>
          <w:trHeight w:hRule="exact" w:val="223"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24"/>
              <w:ind w:left="39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Ejes</w:t>
            </w:r>
            <w:r>
              <w:rPr>
                <w:rFonts w:ascii="Calibri"/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Formativos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24"/>
              <w:ind w:left="71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CURSOS</w:t>
            </w:r>
            <w:r>
              <w:rPr>
                <w:rFonts w:ascii="Calibri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ELECTIVOS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24"/>
              <w:ind w:left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CÓDIGO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33"/>
              <w:ind w:left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TC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33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CR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33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HT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33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HP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989898"/>
          </w:tcPr>
          <w:p w:rsidR="007C7A42" w:rsidRDefault="00F82186">
            <w:pPr>
              <w:pStyle w:val="TableParagraph"/>
              <w:spacing w:before="33"/>
              <w:ind w:left="4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PRE-REQUISITO</w:t>
            </w:r>
          </w:p>
        </w:tc>
      </w:tr>
      <w:tr w:rsidR="007C7A42">
        <w:trPr>
          <w:trHeight w:hRule="exact" w:val="348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SOCIOLOGÍA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5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CIENCIA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SOCIEDAD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AMERICA</w:t>
            </w:r>
            <w:r>
              <w:rPr>
                <w:rFonts w:ascii="Calibri" w:hAns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LATINA</w:t>
            </w:r>
            <w:r>
              <w:rPr>
                <w:rFonts w:ascii="Calibri" w:hAns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CONTEMPORÁNEA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3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INTRODUCCIÓN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BIBLIA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48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7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FE</w:t>
            </w:r>
            <w:r>
              <w:rPr>
                <w:rFonts w:asci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CULTURA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SÍMBOLO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RELIGIONES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5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LITERATURA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PERUANA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TEMAS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LENGUAJE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SOCIEDAD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TALLER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CREACIÓN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LITERARIA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20211008409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2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2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2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MÚSICA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20211008410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TEMAS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LITERATURA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3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TEMAS</w:t>
            </w:r>
            <w:r>
              <w:rPr>
                <w:rFonts w:asci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DE</w:t>
            </w:r>
            <w:r>
              <w:rPr>
                <w:rFonts w:asci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4"/>
              </w:rPr>
              <w:t>ARTE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Y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CULTURA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91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6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" w:line="269" w:lineRule="auto"/>
              <w:ind w:left="589" w:right="305" w:hanging="28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HISTORIA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DEL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PENSAMIENTO</w:t>
            </w:r>
            <w:r>
              <w:rPr>
                <w:rFonts w:ascii="Times New Roman" w:hAnsi="Times New Roman"/>
                <w:spacing w:val="21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POLÍTICO</w:t>
            </w:r>
            <w:r>
              <w:rPr>
                <w:rFonts w:ascii="Calibri" w:hAns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PERUANO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96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105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48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QUECHUA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w w:val="105"/>
                <w:sz w:val="14"/>
              </w:rPr>
              <w:t>PRÁCTICAS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QUECHUA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4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22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ECOLOGÍA</w:t>
            </w:r>
            <w:r>
              <w:rPr>
                <w:rFonts w:ascii="Calibri" w:hAns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BIODIVERSIDAD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2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21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348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BIOLOGÍA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4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84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40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3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 w:line="269" w:lineRule="auto"/>
              <w:ind w:left="854" w:right="124" w:hanging="7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COMPRENSIÓN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EXPRESIÓN</w:t>
            </w:r>
            <w:r>
              <w:rPr>
                <w:rFonts w:ascii="Calibri" w:hAnsi="Calibri"/>
                <w:spacing w:val="2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ORAL</w:t>
            </w:r>
            <w:r>
              <w:rPr>
                <w:rFonts w:ascii="Times New Roman" w:hAnsi="Times New Roman"/>
                <w:spacing w:val="3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2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INGLÉS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3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  <w:tr w:rsidR="007C7A42">
        <w:trPr>
          <w:trHeight w:hRule="exact" w:val="403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3"/>
              <w:ind w:lef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Diálogo</w:t>
            </w:r>
            <w:r>
              <w:rPr>
                <w:rFonts w:ascii="Calibri" w:hAns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7" w:line="269" w:lineRule="auto"/>
              <w:ind w:left="854" w:right="39" w:hanging="8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105"/>
                <w:sz w:val="14"/>
              </w:rPr>
              <w:t>COMPRENSIÓN</w:t>
            </w:r>
            <w:r>
              <w:rPr>
                <w:rFonts w:ascii="Calibri" w:hAns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y</w:t>
            </w:r>
            <w:r>
              <w:rPr>
                <w:rFonts w:ascii="Calibri" w:hAns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EXPRESIÓN</w:t>
            </w:r>
            <w:r>
              <w:rPr>
                <w:rFonts w:ascii="Calibri" w:hAnsi="Calibri"/>
                <w:spacing w:val="2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ESCRITA</w:t>
            </w:r>
            <w:r>
              <w:rPr>
                <w:rFonts w:ascii="Times New Roman" w:hAnsi="Times New Roman"/>
                <w:spacing w:val="41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w w:val="105"/>
                <w:sz w:val="14"/>
              </w:rPr>
              <w:t>EN</w:t>
            </w:r>
            <w:r>
              <w:rPr>
                <w:rFonts w:ascii="Calibri" w:hAnsi="Calibri"/>
                <w:spacing w:val="2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4"/>
              </w:rPr>
              <w:t>INGLÉS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03"/>
              <w:ind w:left="4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20211008419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C7A42" w:rsidRDefault="00F82186">
            <w:pPr>
              <w:pStyle w:val="TableParagraph"/>
              <w:spacing w:before="113"/>
              <w:ind w:left="5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105"/>
                <w:sz w:val="14"/>
              </w:rPr>
              <w:t>NINGUNO</w:t>
            </w:r>
          </w:p>
        </w:tc>
      </w:tr>
    </w:tbl>
    <w:p w:rsidR="007C7A42" w:rsidRDefault="007C7A42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</w:p>
    <w:p w:rsidR="007C7A42" w:rsidRDefault="00F82186">
      <w:pPr>
        <w:spacing w:before="68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IVAS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CARRERA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PERIODISMO </w:t>
      </w:r>
      <w:r>
        <w:rPr>
          <w:rFonts w:ascii="Calibri" w:eastAsia="Calibri" w:hAnsi="Calibri" w:cs="Calibri"/>
          <w:b/>
          <w:bCs/>
          <w:sz w:val="16"/>
          <w:szCs w:val="16"/>
        </w:rPr>
        <w:t>–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GRUPO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1577"/>
        <w:gridCol w:w="2374"/>
        <w:gridCol w:w="1707"/>
        <w:gridCol w:w="494"/>
        <w:gridCol w:w="494"/>
        <w:gridCol w:w="494"/>
        <w:gridCol w:w="495"/>
        <w:gridCol w:w="1716"/>
      </w:tblGrid>
      <w:tr w:rsidR="007C7A42">
        <w:trPr>
          <w:trHeight w:hRule="exact" w:val="329"/>
        </w:trPr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76"/>
              <w:ind w:left="3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EJES</w:t>
            </w:r>
            <w:r>
              <w:rPr>
                <w:rFonts w:ascii="Calibri"/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FORMATIVOS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76"/>
              <w:ind w:left="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ELECTIVOS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76"/>
              <w:ind w:left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1"/>
              </w:rPr>
              <w:t>CÓDIGO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86"/>
              <w:ind w:left="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TC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86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CR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86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HT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86"/>
              <w:ind w:left="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w w:val="105"/>
                <w:sz w:val="11"/>
              </w:rPr>
              <w:t>HP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:rsidR="007C7A42" w:rsidRDefault="00F82186">
            <w:pPr>
              <w:pStyle w:val="TableParagraph"/>
              <w:spacing w:before="86"/>
              <w:ind w:left="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spacing w:val="-1"/>
                <w:w w:val="105"/>
                <w:sz w:val="11"/>
              </w:rPr>
              <w:t>REQUISITO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</w:t>
            </w:r>
            <w:r>
              <w:rPr>
                <w:rFonts w:ascii="Calibri"/>
                <w:spacing w:val="3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PERIODISMO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20211008501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</w:t>
            </w:r>
            <w:r>
              <w:rPr>
                <w:rFonts w:ascii="Calibri"/>
                <w:spacing w:val="3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PERIODISMO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II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20211008502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Profesional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</w:t>
            </w:r>
            <w:r>
              <w:rPr>
                <w:rFonts w:ascii="Calibri"/>
                <w:spacing w:val="4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PERIODISMO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III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36" w:line="261" w:lineRule="auto"/>
              <w:ind w:left="777" w:right="393" w:hanging="3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DERECHO</w:t>
            </w:r>
            <w:r>
              <w:rPr>
                <w:rFonts w:ascii="Calibri"/>
                <w:spacing w:val="2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DE</w:t>
            </w:r>
            <w:r>
              <w:rPr>
                <w:rFonts w:ascii="Calibri"/>
                <w:spacing w:val="4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PERSONAS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CON</w:t>
            </w:r>
            <w:r>
              <w:rPr>
                <w:rFonts w:ascii="Times New Roman"/>
                <w:spacing w:val="29"/>
                <w:w w:val="101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DISCAPACIDAD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20211008504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36" w:line="261" w:lineRule="auto"/>
              <w:ind w:left="378" w:right="151" w:hanging="22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COMPRENSIÓN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EXPRESIÓN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ORAL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EN</w:t>
            </w:r>
            <w:r>
              <w:rPr>
                <w:rFonts w:ascii="Times New Roman" w:hAnsi="Times New Roman"/>
                <w:spacing w:val="32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INGLÉS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PARA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PROFESIONALES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20211008505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F82186">
            <w:pPr>
              <w:pStyle w:val="TableParagraph"/>
              <w:spacing w:before="36" w:line="261" w:lineRule="auto"/>
              <w:ind w:left="287" w:right="99" w:hanging="1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COMPRENSIÓN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>Y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PRODUCCIÓN</w:t>
            </w:r>
            <w:r>
              <w:rPr>
                <w:rFonts w:ascii="Calibri" w:hAnsi="Calibri"/>
                <w:spacing w:val="7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ESCRITA</w:t>
            </w:r>
            <w:r>
              <w:rPr>
                <w:rFonts w:ascii="Times New Roman" w:hAnsi="Times New Roman"/>
                <w:spacing w:val="31"/>
                <w:w w:val="101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EN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INGLÉS</w:t>
            </w:r>
            <w:r>
              <w:rPr>
                <w:rFonts w:ascii="Calibri" w:hAnsi="Calibri"/>
                <w:spacing w:val="4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PARA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PROFESIONALES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20211008506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5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2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Diálogos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5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INTERDISCIPLINARIOS</w:t>
            </w:r>
            <w:r>
              <w:rPr>
                <w:rFonts w:ascii="Calibri"/>
                <w:spacing w:val="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20211008507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  <w:tr w:rsidR="007C7A42">
        <w:trPr>
          <w:trHeight w:hRule="exact" w:val="434"/>
        </w:trPr>
        <w:tc>
          <w:tcPr>
            <w:tcW w:w="157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2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spacing w:val="-1"/>
                <w:sz w:val="13"/>
              </w:rPr>
              <w:t>Diálogos</w:t>
            </w:r>
            <w:r>
              <w:rPr>
                <w:rFonts w:ascii="Calibri" w:hAnsi="Calibri"/>
                <w:spacing w:val="5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de</w:t>
            </w:r>
            <w:r>
              <w:rPr>
                <w:rFonts w:ascii="Calibri" w:hAnsi="Calibri"/>
                <w:spacing w:val="3"/>
                <w:sz w:val="13"/>
              </w:rPr>
              <w:t xml:space="preserve"> </w:t>
            </w:r>
            <w:r>
              <w:rPr>
                <w:rFonts w:ascii="Calibri" w:hAnsi="Calibri"/>
                <w:spacing w:val="-1"/>
                <w:sz w:val="13"/>
              </w:rPr>
              <w:t>saberes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TEMAS</w:t>
            </w:r>
            <w:r>
              <w:rPr>
                <w:rFonts w:ascii="Calibri"/>
                <w:spacing w:val="6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INTERDISCIPLINARIOS</w:t>
            </w:r>
            <w:r>
              <w:rPr>
                <w:rFonts w:ascii="Calibri"/>
                <w:spacing w:val="6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II</w:t>
            </w: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20211008508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T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</w:t>
            </w:r>
          </w:p>
        </w:tc>
        <w:tc>
          <w:tcPr>
            <w:tcW w:w="4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0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C7A42" w:rsidRDefault="007C7A42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7C7A42" w:rsidRDefault="00F82186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NINGUNO</w:t>
            </w:r>
          </w:p>
        </w:tc>
      </w:tr>
    </w:tbl>
    <w:p w:rsidR="00000000" w:rsidRDefault="00F82186"/>
    <w:sectPr w:rsidR="00000000">
      <w:pgSz w:w="11910" w:h="16840"/>
      <w:pgMar w:top="820" w:right="940" w:bottom="620" w:left="920" w:header="465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186">
      <w:r>
        <w:separator/>
      </w:r>
    </w:p>
  </w:endnote>
  <w:endnote w:type="continuationSeparator" w:id="0">
    <w:p w:rsidR="00000000" w:rsidRDefault="00F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42" w:rsidRDefault="00F821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25pt;margin-top:809.35pt;width:8.1pt;height:10.05pt;z-index:-81952;mso-position-horizontal-relative:page;mso-position-vertical-relative:page" filled="f" stroked="f">
          <v:textbox inset="0,0,0,0">
            <w:txbxContent>
              <w:p w:rsidR="007C7A42" w:rsidRDefault="00F82186">
                <w:pPr>
                  <w:spacing w:line="184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186">
      <w:r>
        <w:separator/>
      </w:r>
    </w:p>
  </w:footnote>
  <w:footnote w:type="continuationSeparator" w:id="0">
    <w:p w:rsidR="00000000" w:rsidRDefault="00F8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A42" w:rsidRDefault="00F821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8.25pt;margin-top:22.25pt;width:138.8pt;height:20.6pt;z-index:-81976;mso-position-horizontal-relative:page;mso-position-vertical-relative:page" filled="f" stroked="f">
          <v:textbox inset="0,0,0,0">
            <w:txbxContent>
              <w:p w:rsidR="007C7A42" w:rsidRDefault="00F82186">
                <w:pPr>
                  <w:spacing w:line="184" w:lineRule="exact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Resolución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Rectoral N°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151-2020-UARM-R</w:t>
                </w:r>
              </w:p>
              <w:p w:rsidR="007C7A42" w:rsidRDefault="00F82186">
                <w:pPr>
                  <w:spacing w:before="16"/>
                  <w:ind w:left="2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Anexo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N°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08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7A42"/>
    <w:rsid w:val="007C7A42"/>
    <w:rsid w:val="00F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10"/>
    </w:pPr>
    <w:rPr>
      <w:rFonts w:ascii="Calibri" w:eastAsia="Calibri" w:hAnsi="Calibri"/>
      <w:b/>
      <w:bCs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6805</Characters>
  <Application>Microsoft Office Word</Application>
  <DocSecurity>4</DocSecurity>
  <Lines>1155</Lines>
  <Paragraphs>922</Paragraphs>
  <ScaleCrop>false</ScaleCrop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2021-02-08T21:21:00Z</dcterms:created>
  <dcterms:modified xsi:type="dcterms:W3CDTF">2021-02-08T21:21:00Z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</Properties>
</file>